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样卷C</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12</w:t>
      </w:r>
      <w:bookmarkStart w:id="0" w:name="_GoBack"/>
      <w:bookmarkEnd w:id="0"/>
      <w:r>
        <w:rPr>
          <w:rFonts w:hint="eastAsia" w:ascii="宋体" w:hAnsi="宋体"/>
          <w:b/>
          <w:sz w:val="24"/>
          <w:szCs w:val="24"/>
          <w:lang w:val="en-US" w:eastAsia="zh-CN"/>
        </w:rPr>
        <w:t>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0E05639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7FCA41E3">
      <w:pPr>
        <w:ind w:firstLine="480"/>
        <w:rPr>
          <w:rFonts w:hint="eastAsia" w:ascii="宋体" w:hAnsi="宋体"/>
          <w:sz w:val="24"/>
        </w:rPr>
      </w:pPr>
      <w:r>
        <w:rPr>
          <w:rFonts w:hint="eastAsia" w:ascii="宋体" w:hAnsi="宋体"/>
          <w:sz w:val="24"/>
        </w:rPr>
        <w:t>根据项目要求完成模型训练。</w:t>
      </w:r>
    </w:p>
    <w:p w14:paraId="0D4E9DD9">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C0A5564">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537AA2B6">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00635CC7">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776E5C7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5FDE154C">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65E3FD51">
      <w:pPr>
        <w:ind w:firstLine="480"/>
        <w:rPr>
          <w:rFonts w:hint="eastAsia" w:ascii="宋体" w:hAnsi="宋体"/>
          <w:sz w:val="24"/>
        </w:rPr>
      </w:pPr>
      <w:r>
        <w:rPr>
          <w:rFonts w:hint="eastAsia" w:ascii="宋体" w:hAnsi="宋体"/>
          <w:sz w:val="24"/>
        </w:rPr>
        <w:t>根据项目要求完成模型训练。</w:t>
      </w:r>
    </w:p>
    <w:p w14:paraId="7679FE2A">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4118871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65047F76">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789AAB7A">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60B170D0">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1241C165">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7FA4ED65">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75343440">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6EC55F20">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24DF53C6">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269DA43B">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08B221FC">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34CE7D04">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709ECC54">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1711B678">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1DFB8D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1D91C820">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7CB745BE">
            <w:pPr>
              <w:ind w:firstLine="442"/>
              <w:jc w:val="center"/>
            </w:pPr>
            <w:r>
              <w:rPr>
                <w:rFonts w:hint="eastAsia"/>
                <w:b/>
                <w:sz w:val="22"/>
                <w:lang w:bidi="ar"/>
              </w:rPr>
              <w:t>解析</w:t>
            </w:r>
          </w:p>
        </w:tc>
      </w:tr>
      <w:tr w14:paraId="081530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56659FA5">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13AA51EA">
            <w:pPr>
              <w:ind w:firstLine="440"/>
              <w:jc w:val="center"/>
            </w:pPr>
            <w:r>
              <w:rPr>
                <w:rFonts w:hint="eastAsia"/>
                <w:sz w:val="22"/>
                <w:lang w:bidi="ar"/>
              </w:rPr>
              <w:t>标签配置文件路径</w:t>
            </w:r>
          </w:p>
        </w:tc>
      </w:tr>
      <w:tr w14:paraId="0578F1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2FFB7503">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5CC4D053">
            <w:pPr>
              <w:ind w:firstLine="440"/>
              <w:jc w:val="center"/>
            </w:pPr>
            <w:r>
              <w:rPr>
                <w:rFonts w:hint="eastAsia"/>
                <w:sz w:val="22"/>
                <w:lang w:bidi="ar"/>
              </w:rPr>
              <w:t>训练数据清单路径</w:t>
            </w:r>
          </w:p>
        </w:tc>
      </w:tr>
      <w:tr w14:paraId="64B61B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0BC22F3F">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339B37BD">
            <w:pPr>
              <w:ind w:firstLine="440"/>
              <w:jc w:val="center"/>
            </w:pPr>
            <w:r>
              <w:rPr>
                <w:sz w:val="22"/>
                <w:lang w:bidi="ar"/>
              </w:rPr>
              <w:t>测试数据清单路径</w:t>
            </w:r>
          </w:p>
        </w:tc>
      </w:tr>
      <w:tr w14:paraId="28972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3955BF59">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299A896F">
            <w:pPr>
              <w:ind w:firstLine="440"/>
              <w:jc w:val="center"/>
            </w:pPr>
            <w:r>
              <w:rPr>
                <w:sz w:val="22"/>
                <w:lang w:bidi="ar"/>
              </w:rPr>
              <w:t>预训练模型路径</w:t>
            </w:r>
          </w:p>
        </w:tc>
      </w:tr>
    </w:tbl>
    <w:p w14:paraId="48EBD0A2">
      <w:pPr>
        <w:spacing w:line="360" w:lineRule="auto"/>
        <w:ind w:firstLine="480"/>
        <w:rPr>
          <w:rFonts w:hint="eastAsia" w:ascii="宋体" w:hAnsi="宋体"/>
          <w:sz w:val="24"/>
        </w:rPr>
      </w:pPr>
    </w:p>
    <w:p w14:paraId="19AFC11A">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068FCBA7">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55848AE7">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58D19376">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7B130402">
      <w:pPr>
        <w:spacing w:line="360" w:lineRule="auto"/>
        <w:ind w:left="840" w:firstLine="480"/>
        <w:rPr>
          <w:rFonts w:hint="eastAsia" w:ascii="宋体" w:hAnsi="宋体"/>
          <w:sz w:val="24"/>
        </w:rPr>
      </w:pPr>
      <w:r>
        <w:rPr>
          <w:rFonts w:hint="eastAsia" w:ascii="宋体" w:hAnsi="宋体"/>
          <w:sz w:val="24"/>
        </w:rPr>
        <w:t>①请在下方`&lt;1&gt;`处填写正确的数值</w:t>
      </w:r>
    </w:p>
    <w:p w14:paraId="238DC161">
      <w:pPr>
        <w:spacing w:line="360" w:lineRule="auto"/>
        <w:ind w:left="840" w:firstLine="480"/>
        <w:rPr>
          <w:rFonts w:hint="eastAsia" w:ascii="宋体" w:hAnsi="宋体"/>
          <w:sz w:val="24"/>
        </w:rPr>
      </w:pPr>
      <w:r>
        <w:rPr>
          <w:rFonts w:hint="eastAsia" w:ascii="宋体" w:hAnsi="宋体"/>
          <w:sz w:val="24"/>
        </w:rPr>
        <w:t>②请在下方`&lt;2&gt;`处填写正确的数值</w:t>
      </w:r>
    </w:p>
    <w:p w14:paraId="10407B6F">
      <w:pPr>
        <w:spacing w:line="360" w:lineRule="auto"/>
        <w:ind w:left="840" w:firstLine="480"/>
        <w:rPr>
          <w:rFonts w:hint="eastAsia" w:ascii="宋体" w:hAnsi="宋体"/>
          <w:sz w:val="24"/>
        </w:rPr>
      </w:pPr>
      <w:r>
        <w:rPr>
          <w:rFonts w:hint="eastAsia" w:ascii="宋体" w:hAnsi="宋体"/>
          <w:sz w:val="24"/>
        </w:rPr>
        <w:t>③请在下方`&lt;3&gt;`处填写正确的数值</w:t>
      </w:r>
    </w:p>
    <w:p w14:paraId="14CC18F5">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74E63B5A">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3F7FEF6B">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2A10C24D">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1DC61E0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547ABF91">
      <w:pPr>
        <w:ind w:firstLine="480"/>
        <w:rPr>
          <w:rFonts w:hint="eastAsia" w:ascii="宋体" w:hAnsi="宋体"/>
          <w:sz w:val="24"/>
        </w:rPr>
      </w:pPr>
      <w:r>
        <w:rPr>
          <w:rFonts w:hint="eastAsia" w:ascii="宋体" w:hAnsi="宋体"/>
          <w:sz w:val="24"/>
        </w:rPr>
        <w:t>根据项目要求完成模型训练。</w:t>
      </w:r>
    </w:p>
    <w:p w14:paraId="0414136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138A485">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450C36D7">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2BEFBDA0">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DB4CF98">
      <w:pPr>
        <w:pStyle w:val="3"/>
        <w:pageBreakBefore/>
        <w:numPr>
          <w:ilvl w:val="0"/>
          <w:numId w:val="0"/>
        </w:numPr>
        <w:tabs>
          <w:tab w:val="clear" w:pos="425"/>
        </w:tabs>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09304576">
      <w:pPr>
        <w:widowControl/>
        <w:wordWrap w:val="0"/>
        <w:spacing w:line="360" w:lineRule="auto"/>
        <w:ind w:firstLine="424" w:firstLineChars="177"/>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2787"/>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C7C08"/>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10"/>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74D"/>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0F34"/>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B935704"/>
    <w:rsid w:val="0C2A17B2"/>
    <w:rsid w:val="0D1E0738"/>
    <w:rsid w:val="0F325E3C"/>
    <w:rsid w:val="0F817B12"/>
    <w:rsid w:val="10560CAE"/>
    <w:rsid w:val="11860465"/>
    <w:rsid w:val="12DB7D35"/>
    <w:rsid w:val="148368D6"/>
    <w:rsid w:val="162F0A5C"/>
    <w:rsid w:val="16A27788"/>
    <w:rsid w:val="16A50D85"/>
    <w:rsid w:val="17485BB5"/>
    <w:rsid w:val="1802627C"/>
    <w:rsid w:val="18130B0D"/>
    <w:rsid w:val="18737801"/>
    <w:rsid w:val="19406B43"/>
    <w:rsid w:val="19CD6FC6"/>
    <w:rsid w:val="1A6D4DDA"/>
    <w:rsid w:val="1B192B90"/>
    <w:rsid w:val="1CA10576"/>
    <w:rsid w:val="1E8B4ADA"/>
    <w:rsid w:val="20256A93"/>
    <w:rsid w:val="21D201C6"/>
    <w:rsid w:val="248C6CC5"/>
    <w:rsid w:val="26D718C6"/>
    <w:rsid w:val="27C77D4E"/>
    <w:rsid w:val="2A570A3C"/>
    <w:rsid w:val="2A68632C"/>
    <w:rsid w:val="2ABB27C0"/>
    <w:rsid w:val="2AEF37E5"/>
    <w:rsid w:val="2B983430"/>
    <w:rsid w:val="2CE72E84"/>
    <w:rsid w:val="2F9E09C0"/>
    <w:rsid w:val="2FA74481"/>
    <w:rsid w:val="31CA56EC"/>
    <w:rsid w:val="326778DA"/>
    <w:rsid w:val="34EC310D"/>
    <w:rsid w:val="360B5021"/>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ADB6FC0"/>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tabs>
        <w:tab w:val="left" w:pos="425"/>
      </w:tabs>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1933</Words>
  <Characters>2545</Characters>
  <Lines>100</Lines>
  <Paragraphs>101</Paragraphs>
  <TotalTime>0</TotalTime>
  <ScaleCrop>false</ScaleCrop>
  <LinksUpToDate>false</LinksUpToDate>
  <CharactersWithSpaces>2555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杨敏</cp:lastModifiedBy>
  <cp:lastPrinted>2018-12-18T08:54:00Z</cp:lastPrinted>
  <dcterms:modified xsi:type="dcterms:W3CDTF">2025-08-25T06:48:53Z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eyJoZGlkIjoiNmIzYWIwODI3ODQwNjBkOGQ5NjFhZTQ1NjcxZmEzZGUiLCJ1c2VySWQiOiIxNjY1NzQzODYwIn0=</vt:lpwstr>
  </property>
  <property fmtid="{D5CDD505-2E9C-101B-9397-08002B2CF9AE}" pid="3" name="KSOProductBuildVer">
    <vt:lpwstr>2052-12.1.0.21915</vt:lpwstr>
  </property>
  <property fmtid="{D5CDD505-2E9C-101B-9397-08002B2CF9AE}" pid="4" name="ICV">
    <vt:lpwstr>F6F71062F5F44DD488000D7CC74025B5_12</vt:lpwstr>
  </property>
</Properties>
</file>